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7A24D6" w:rsidRDefault="00943670"/>
    <w:p w:rsidR="00E85726" w:rsidRDefault="00F37D47" w:rsidP="007A24D6">
      <w:pPr>
        <w:jc w:val="left"/>
      </w:pPr>
      <w:bookmarkStart w:id="0" w:name="_GoBack"/>
      <w:r>
        <w:rPr>
          <w:noProof/>
        </w:rPr>
        <w:drawing>
          <wp:inline distT="0" distB="0" distL="0" distR="0">
            <wp:extent cx="6367598" cy="7347231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7484" cy="738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85726" w:rsidSect="007A24D6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47" w:rsidRDefault="00F37D47" w:rsidP="002773EF">
      <w:r>
        <w:separator/>
      </w:r>
    </w:p>
  </w:endnote>
  <w:endnote w:type="continuationSeparator" w:id="0">
    <w:p w:rsidR="00F37D47" w:rsidRDefault="00F37D4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47" w:rsidRDefault="00F37D47" w:rsidP="002773EF">
      <w:r>
        <w:separator/>
      </w:r>
    </w:p>
  </w:footnote>
  <w:footnote w:type="continuationSeparator" w:id="0">
    <w:p w:rsidR="00F37D47" w:rsidRDefault="00F37D4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Tadilat - Proje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7A24D6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24D6"/>
    <w:rsid w:val="007A4C74"/>
    <w:rsid w:val="008A02C2"/>
    <w:rsid w:val="00943670"/>
    <w:rsid w:val="00A50C3A"/>
    <w:rsid w:val="00E85726"/>
    <w:rsid w:val="00F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3F5C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2023-05-18T07:57:00Z</dcterms:modified>
</cp:coreProperties>
</file>