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142b3689-4604-4fe6-a03e-a90445d9874d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Taşınır Kayıt İşlemleri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PR-006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003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142b3689-4604-4fe6-a03e-a90445d9874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